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18" w:rsidRDefault="002E5518" w:rsidP="002E5518">
      <w:pPr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Рябцева С.М., учитель русского языка и литературы</w:t>
      </w:r>
    </w:p>
    <w:p w:rsidR="002E5518" w:rsidRDefault="002E5518" w:rsidP="002E5518">
      <w:p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МБОУ Кубинская</w:t>
      </w:r>
      <w:r w:rsidRPr="002E5518">
        <w:rPr>
          <w:rFonts w:cs="Times New Roman"/>
          <w:sz w:val="28"/>
          <w:szCs w:val="28"/>
        </w:rPr>
        <w:t xml:space="preserve"> СОШ № 2 имени Героя Советского Союза Безбородова В.П.</w:t>
      </w:r>
    </w:p>
    <w:p w:rsidR="00861D6D" w:rsidRPr="002E5518" w:rsidRDefault="00861D6D" w:rsidP="002E5518">
      <w:pPr>
        <w:spacing w:after="160" w:line="259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2E5518" w:rsidRDefault="002E5518" w:rsidP="002E5518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r w:rsidRPr="002E5518">
        <w:rPr>
          <w:rFonts w:cs="Times New Roman"/>
          <w:b/>
          <w:sz w:val="28"/>
          <w:szCs w:val="28"/>
        </w:rPr>
        <w:t>Дидактический материал</w:t>
      </w:r>
      <w:r w:rsidR="00F42348">
        <w:rPr>
          <w:rFonts w:cs="Times New Roman"/>
          <w:b/>
          <w:sz w:val="28"/>
          <w:szCs w:val="28"/>
        </w:rPr>
        <w:t xml:space="preserve"> «Грамматические и речевые ошибки» </w:t>
      </w:r>
    </w:p>
    <w:p w:rsidR="00861D6D" w:rsidRPr="002E5518" w:rsidRDefault="00861D6D" w:rsidP="002E5518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</w:p>
    <w:p w:rsidR="002E5518" w:rsidRPr="002E5518" w:rsidRDefault="002E5518" w:rsidP="002E5518">
      <w:pPr>
        <w:spacing w:after="160" w:line="259" w:lineRule="auto"/>
        <w:jc w:val="both"/>
        <w:rPr>
          <w:rFonts w:cs="Times New Roman"/>
          <w:b/>
          <w:sz w:val="28"/>
          <w:szCs w:val="28"/>
        </w:rPr>
      </w:pPr>
      <w:r w:rsidRPr="002E5518">
        <w:rPr>
          <w:rFonts w:cs="Times New Roman"/>
          <w:b/>
          <w:sz w:val="28"/>
          <w:szCs w:val="28"/>
        </w:rPr>
        <w:t xml:space="preserve">Дидактический материал предназначен для закрепления навыков по темам </w:t>
      </w:r>
      <w:r>
        <w:rPr>
          <w:rFonts w:cs="Times New Roman"/>
          <w:b/>
          <w:sz w:val="28"/>
          <w:szCs w:val="28"/>
        </w:rPr>
        <w:t xml:space="preserve">«Грамматические и речевые ошибки», приобретённых </w:t>
      </w:r>
      <w:proofErr w:type="gramStart"/>
      <w:r>
        <w:rPr>
          <w:rFonts w:cs="Times New Roman"/>
          <w:b/>
          <w:sz w:val="28"/>
          <w:szCs w:val="28"/>
        </w:rPr>
        <w:t>обучающимися</w:t>
      </w:r>
      <w:proofErr w:type="gramEnd"/>
      <w:r>
        <w:rPr>
          <w:rFonts w:cs="Times New Roman"/>
          <w:b/>
          <w:sz w:val="28"/>
          <w:szCs w:val="28"/>
        </w:rPr>
        <w:t xml:space="preserve"> 9 – 11-х классов</w:t>
      </w:r>
      <w:r w:rsidRPr="002E5518">
        <w:rPr>
          <w:rFonts w:cs="Times New Roman"/>
          <w:b/>
          <w:sz w:val="28"/>
          <w:szCs w:val="28"/>
        </w:rPr>
        <w:t>. Карточки могут быть использованы учителем при повторени</w:t>
      </w:r>
      <w:r>
        <w:rPr>
          <w:rFonts w:cs="Times New Roman"/>
          <w:b/>
          <w:sz w:val="28"/>
          <w:szCs w:val="28"/>
        </w:rPr>
        <w:t>и</w:t>
      </w:r>
      <w:r w:rsidRPr="002E5518">
        <w:rPr>
          <w:rFonts w:cs="Times New Roman"/>
          <w:b/>
          <w:sz w:val="28"/>
          <w:szCs w:val="28"/>
        </w:rPr>
        <w:t xml:space="preserve"> для промежуточного контроля в качестве самостоятельной работы. </w:t>
      </w:r>
    </w:p>
    <w:p w:rsidR="002E5518" w:rsidRPr="002E5518" w:rsidRDefault="002E5518" w:rsidP="002E5518">
      <w:pPr>
        <w:spacing w:after="160" w:line="259" w:lineRule="auto"/>
        <w:jc w:val="both"/>
        <w:rPr>
          <w:rFonts w:cs="Times New Roman"/>
          <w:sz w:val="28"/>
          <w:szCs w:val="28"/>
        </w:rPr>
      </w:pPr>
    </w:p>
    <w:p w:rsidR="004B7D06" w:rsidRPr="00BB66B1" w:rsidRDefault="00BB66B1" w:rsidP="00BB66B1">
      <w:pPr>
        <w:rPr>
          <w:rFonts w:eastAsia="Times New Roman" w:cs="Times New Roman"/>
          <w:b/>
          <w:sz w:val="28"/>
          <w:szCs w:val="28"/>
          <w:lang w:eastAsia="ru-RU"/>
        </w:rPr>
      </w:pPr>
      <w:r w:rsidRPr="00BB66B1">
        <w:rPr>
          <w:rFonts w:eastAsia="Times New Roman" w:cs="Times New Roman"/>
          <w:b/>
          <w:sz w:val="28"/>
          <w:szCs w:val="28"/>
          <w:lang w:eastAsia="ru-RU"/>
        </w:rPr>
        <w:t>Задание. Найдите грамматические и речевые ошибки. Запишите в исправленном виде.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A06DD" w:rsidRPr="002D5E62" w:rsidTr="00BB66B1">
        <w:tc>
          <w:tcPr>
            <w:tcW w:w="67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5E62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2D5E62">
              <w:rPr>
                <w:rFonts w:cs="Times New Roman"/>
                <w:szCs w:val="24"/>
              </w:rPr>
              <w:t>п</w:t>
            </w:r>
            <w:proofErr w:type="gramEnd"/>
            <w:r w:rsidRPr="002D5E62">
              <w:rPr>
                <w:rFonts w:cs="Times New Roman"/>
                <w:szCs w:val="24"/>
              </w:rPr>
              <w:t>/п</w:t>
            </w:r>
          </w:p>
        </w:tc>
        <w:tc>
          <w:tcPr>
            <w:tcW w:w="4111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5E62">
              <w:rPr>
                <w:rFonts w:cs="Times New Roman"/>
                <w:szCs w:val="24"/>
              </w:rPr>
              <w:t>Предложения</w:t>
            </w:r>
          </w:p>
        </w:tc>
        <w:tc>
          <w:tcPr>
            <w:tcW w:w="4785" w:type="dxa"/>
          </w:tcPr>
          <w:p w:rsidR="005A06DD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Исправленный  вариант</w:t>
            </w: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5E62">
              <w:rPr>
                <w:rFonts w:cs="Times New Roman"/>
                <w:szCs w:val="24"/>
              </w:rPr>
              <w:t>1</w:t>
            </w:r>
          </w:p>
        </w:tc>
        <w:tc>
          <w:tcPr>
            <w:tcW w:w="4111" w:type="dxa"/>
          </w:tcPr>
          <w:p w:rsidR="005A06DD" w:rsidRPr="00BB66B1" w:rsidRDefault="005A06DD" w:rsidP="00623B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5E6309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Его храбрость,  постоять за честь и справедливость привлекают автора текста</w:t>
            </w:r>
            <w:r w:rsidRPr="005E630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66B1" w:rsidRPr="005E6309" w:rsidRDefault="00BB66B1" w:rsidP="00623B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50646" w:rsidRPr="002D5E62" w:rsidTr="00BB66B1">
        <w:tc>
          <w:tcPr>
            <w:tcW w:w="675" w:type="dxa"/>
          </w:tcPr>
          <w:p w:rsidR="00F50646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F50646" w:rsidRDefault="00F50646" w:rsidP="00623B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Я показала одноклассникам альбом отца, который мне очень дорог.</w:t>
            </w:r>
          </w:p>
          <w:p w:rsidR="00BB66B1" w:rsidRPr="005E6309" w:rsidRDefault="00BB66B1" w:rsidP="00623B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50646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111" w:type="dxa"/>
          </w:tcPr>
          <w:p w:rsidR="005A06DD" w:rsidRPr="00BB66B1" w:rsidRDefault="005A06DD" w:rsidP="00623B8D">
            <w:pPr>
              <w:numPr>
                <w:ilvl w:val="0"/>
                <w:numId w:val="3"/>
              </w:numPr>
              <w:shd w:val="clear" w:color="auto" w:fill="FFFFFF"/>
              <w:spacing w:after="84"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5E6309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В третьей части текста ве</w:t>
            </w:r>
            <w:r w:rsidRPr="005E6309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селый, а не мажорный мотив застав</w:t>
            </w:r>
            <w:r w:rsidRPr="005E6309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  <w:t>ляет нас задуматься</w:t>
            </w:r>
            <w:r w:rsidR="00BB66B1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B66B1" w:rsidRPr="005E6309" w:rsidRDefault="00BB66B1" w:rsidP="00623B8D">
            <w:pPr>
              <w:numPr>
                <w:ilvl w:val="0"/>
                <w:numId w:val="3"/>
              </w:numPr>
              <w:shd w:val="clear" w:color="auto" w:fill="FFFFFF"/>
              <w:spacing w:after="84" w:line="24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111" w:type="dxa"/>
          </w:tcPr>
          <w:p w:rsidR="005A06DD" w:rsidRDefault="005A06DD" w:rsidP="00623B8D">
            <w:pPr>
              <w:pStyle w:val="a6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6309">
              <w:rPr>
                <w:iCs/>
                <w:color w:val="000000"/>
                <w:sz w:val="28"/>
                <w:szCs w:val="28"/>
                <w:shd w:val="clear" w:color="auto" w:fill="FFFFFF"/>
              </w:rPr>
              <w:t>Тяжелая доля выпала на голову нашего народа.</w:t>
            </w:r>
          </w:p>
          <w:p w:rsidR="00BB66B1" w:rsidRPr="005E6309" w:rsidRDefault="00BB66B1" w:rsidP="00623B8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111" w:type="dxa"/>
          </w:tcPr>
          <w:p w:rsidR="005A06DD" w:rsidRDefault="005A06DD" w:rsidP="00623B8D">
            <w:pPr>
              <w:spacing w:after="0" w:line="240" w:lineRule="auto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6309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Вызывает уважение неколебимость характера героев.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rPr>
          <w:trHeight w:val="568"/>
        </w:trPr>
        <w:tc>
          <w:tcPr>
            <w:tcW w:w="675" w:type="dxa"/>
          </w:tcPr>
          <w:p w:rsidR="005A06DD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111" w:type="dxa"/>
          </w:tcPr>
          <w:p w:rsidR="005A06DD" w:rsidRDefault="005A06DD" w:rsidP="00623B8D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6309">
              <w:rPr>
                <w:color w:val="000000"/>
                <w:sz w:val="28"/>
                <w:szCs w:val="28"/>
                <w:shd w:val="clear" w:color="auto" w:fill="FFFFFF"/>
              </w:rPr>
              <w:t xml:space="preserve">Проиллюстрируем настоящую дружбу. Вспоминаю случай, случившийся со мной пару лет </w:t>
            </w:r>
            <w:r w:rsidRPr="005E630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назад.</w:t>
            </w:r>
          </w:p>
          <w:p w:rsidR="00BB66B1" w:rsidRPr="005E6309" w:rsidRDefault="00BB66B1" w:rsidP="00623B8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5A06DD" w:rsidRDefault="005A06DD" w:rsidP="00623B8D">
            <w:pPr>
              <w:spacing w:after="0" w:line="240" w:lineRule="auto"/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6309">
              <w:rPr>
                <w:rFonts w:cs="Times New Roman"/>
                <w:iCs/>
                <w:color w:val="000000"/>
                <w:sz w:val="28"/>
                <w:szCs w:val="28"/>
                <w:shd w:val="clear" w:color="auto" w:fill="FFFFFF"/>
              </w:rPr>
              <w:t>Человек в наше время читает книгу по нужде.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111" w:type="dxa"/>
          </w:tcPr>
          <w:p w:rsidR="005A06DD" w:rsidRDefault="00F50646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Онегин мыкался в поисках любви.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50646" w:rsidRPr="002D5E62" w:rsidTr="00BB66B1">
        <w:tc>
          <w:tcPr>
            <w:tcW w:w="675" w:type="dxa"/>
          </w:tcPr>
          <w:p w:rsidR="00F50646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111" w:type="dxa"/>
          </w:tcPr>
          <w:p w:rsidR="00F50646" w:rsidRDefault="00F50646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Каждого, кто интересуется географией</w:t>
            </w:r>
            <w:r w:rsidR="00955F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, волнует непростой вопрос, что неужели можно забыть </w:t>
            </w:r>
            <w:proofErr w:type="gramStart"/>
            <w:r w:rsidR="00955F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955F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13A5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55F8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всех событиях.</w:t>
            </w:r>
          </w:p>
          <w:p w:rsidR="00BB66B1" w:rsidRDefault="00BB66B1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F50646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111" w:type="dxa"/>
          </w:tcPr>
          <w:p w:rsidR="005A06DD" w:rsidRDefault="005A06DD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3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Уровень благосостояния народа увеличивается.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111" w:type="dxa"/>
          </w:tcPr>
          <w:p w:rsidR="005A06DD" w:rsidRDefault="005A06DD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3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Профилактика предупреждения преступлений – наша главная задача.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50646" w:rsidRPr="002D5E62" w:rsidTr="00BB66B1">
        <w:tc>
          <w:tcPr>
            <w:tcW w:w="675" w:type="dxa"/>
          </w:tcPr>
          <w:p w:rsidR="00F50646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111" w:type="dxa"/>
          </w:tcPr>
          <w:p w:rsidR="00F50646" w:rsidRDefault="00F50646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Я не пошла вечером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гулять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13A5C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Потому что на улице шел  дождь.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F50646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A06DD" w:rsidRPr="002D5E62" w:rsidTr="00BB66B1">
        <w:tc>
          <w:tcPr>
            <w:tcW w:w="675" w:type="dxa"/>
          </w:tcPr>
          <w:p w:rsidR="005A06DD" w:rsidRPr="002D5E62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111" w:type="dxa"/>
          </w:tcPr>
          <w:p w:rsidR="005A06DD" w:rsidRDefault="005A06DD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630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Некоторые наши мечты могут обнадёжить нас.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06DD" w:rsidRPr="002D5E62" w:rsidRDefault="005A06DD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50646" w:rsidRPr="002D5E62" w:rsidTr="00BB66B1">
        <w:tc>
          <w:tcPr>
            <w:tcW w:w="675" w:type="dxa"/>
          </w:tcPr>
          <w:p w:rsidR="00F50646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111" w:type="dxa"/>
          </w:tcPr>
          <w:p w:rsidR="00F50646" w:rsidRDefault="00F50646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Петрову казалось то, что кучера слушают только из вежливости.</w:t>
            </w:r>
          </w:p>
          <w:p w:rsidR="00BB66B1" w:rsidRPr="005E6309" w:rsidRDefault="00BB66B1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F50646" w:rsidRPr="002D5E62" w:rsidRDefault="00F50646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55F89" w:rsidRPr="002D5E62" w:rsidTr="00BB66B1">
        <w:tc>
          <w:tcPr>
            <w:tcW w:w="675" w:type="dxa"/>
          </w:tcPr>
          <w:p w:rsidR="00955F89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111" w:type="dxa"/>
          </w:tcPr>
          <w:p w:rsidR="00955F89" w:rsidRDefault="00955F89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Воины селились непосредственно в месте прохождения линий обороны, которые несли  службу на границе.</w:t>
            </w:r>
          </w:p>
          <w:p w:rsidR="00BB66B1" w:rsidRDefault="00BB66B1" w:rsidP="00623B8D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955F89" w:rsidRPr="002D5E62" w:rsidRDefault="00955F89" w:rsidP="00623B8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4F72D2" w:rsidRDefault="004F72D2" w:rsidP="004B7D06">
      <w:pPr>
        <w:ind w:firstLine="142"/>
        <w:rPr>
          <w:rFonts w:eastAsia="Times New Roman" w:cs="Times New Roman"/>
          <w:b/>
          <w:szCs w:val="24"/>
          <w:lang w:eastAsia="ru-RU"/>
        </w:rPr>
      </w:pPr>
    </w:p>
    <w:p w:rsidR="001D7456" w:rsidRDefault="001D7456" w:rsidP="004B7D06">
      <w:pPr>
        <w:ind w:firstLine="142"/>
        <w:rPr>
          <w:rFonts w:eastAsia="Times New Roman" w:cs="Times New Roman"/>
          <w:b/>
          <w:szCs w:val="24"/>
          <w:lang w:eastAsia="ru-RU"/>
        </w:rPr>
      </w:pPr>
    </w:p>
    <w:sectPr w:rsidR="001D7456" w:rsidSect="00F5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8F" w:rsidRDefault="0028548F" w:rsidP="00F832E2">
      <w:pPr>
        <w:spacing w:after="0" w:line="240" w:lineRule="auto"/>
      </w:pPr>
      <w:r>
        <w:separator/>
      </w:r>
    </w:p>
  </w:endnote>
  <w:endnote w:type="continuationSeparator" w:id="0">
    <w:p w:rsidR="0028548F" w:rsidRDefault="0028548F" w:rsidP="00F8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8F" w:rsidRDefault="0028548F" w:rsidP="00F832E2">
      <w:pPr>
        <w:spacing w:after="0" w:line="240" w:lineRule="auto"/>
      </w:pPr>
      <w:r>
        <w:separator/>
      </w:r>
    </w:p>
  </w:footnote>
  <w:footnote w:type="continuationSeparator" w:id="0">
    <w:p w:rsidR="0028548F" w:rsidRDefault="0028548F" w:rsidP="00F8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06D"/>
    <w:multiLevelType w:val="hybridMultilevel"/>
    <w:tmpl w:val="0CE637BA"/>
    <w:lvl w:ilvl="0" w:tplc="D8364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C752B6"/>
    <w:multiLevelType w:val="multilevel"/>
    <w:tmpl w:val="97DE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07702"/>
    <w:multiLevelType w:val="multilevel"/>
    <w:tmpl w:val="A444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06"/>
    <w:rsid w:val="00091D92"/>
    <w:rsid w:val="000924D9"/>
    <w:rsid w:val="000F3969"/>
    <w:rsid w:val="001164CE"/>
    <w:rsid w:val="001D7456"/>
    <w:rsid w:val="0028548F"/>
    <w:rsid w:val="002E5518"/>
    <w:rsid w:val="004B7D06"/>
    <w:rsid w:val="004E3764"/>
    <w:rsid w:val="004F3F20"/>
    <w:rsid w:val="004F72D2"/>
    <w:rsid w:val="005A06DD"/>
    <w:rsid w:val="00625F87"/>
    <w:rsid w:val="00856C64"/>
    <w:rsid w:val="00861D6D"/>
    <w:rsid w:val="00905DBA"/>
    <w:rsid w:val="00955F89"/>
    <w:rsid w:val="00A823A8"/>
    <w:rsid w:val="00AE28E7"/>
    <w:rsid w:val="00BB66B1"/>
    <w:rsid w:val="00C678A0"/>
    <w:rsid w:val="00CE2F3B"/>
    <w:rsid w:val="00DF16BD"/>
    <w:rsid w:val="00E648A7"/>
    <w:rsid w:val="00EA1198"/>
    <w:rsid w:val="00F13A5C"/>
    <w:rsid w:val="00F21B68"/>
    <w:rsid w:val="00F42348"/>
    <w:rsid w:val="00F44DA1"/>
    <w:rsid w:val="00F50646"/>
    <w:rsid w:val="00F57DE3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6"/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D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B6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06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2E2"/>
    <w:rPr>
      <w:rFonts w:ascii="Times New Roman" w:eastAsia="Calibri" w:hAnsi="Times New Roman" w:cs="Calibri"/>
      <w:sz w:val="24"/>
    </w:rPr>
  </w:style>
  <w:style w:type="paragraph" w:styleId="a9">
    <w:name w:val="footer"/>
    <w:basedOn w:val="a"/>
    <w:link w:val="aa"/>
    <w:uiPriority w:val="99"/>
    <w:unhideWhenUsed/>
    <w:rsid w:val="00F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2E2"/>
    <w:rPr>
      <w:rFonts w:ascii="Times New Roman" w:eastAsia="Calibri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6"/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D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B6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06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2E2"/>
    <w:rPr>
      <w:rFonts w:ascii="Times New Roman" w:eastAsia="Calibri" w:hAnsi="Times New Roman" w:cs="Calibri"/>
      <w:sz w:val="24"/>
    </w:rPr>
  </w:style>
  <w:style w:type="paragraph" w:styleId="a9">
    <w:name w:val="footer"/>
    <w:basedOn w:val="a"/>
    <w:link w:val="aa"/>
    <w:uiPriority w:val="99"/>
    <w:unhideWhenUsed/>
    <w:rsid w:val="00F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2E2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Валерий</cp:lastModifiedBy>
  <cp:revision>8</cp:revision>
  <dcterms:created xsi:type="dcterms:W3CDTF">2020-11-29T11:31:00Z</dcterms:created>
  <dcterms:modified xsi:type="dcterms:W3CDTF">2020-11-29T11:59:00Z</dcterms:modified>
</cp:coreProperties>
</file>